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FA1" w:rsidRPr="00334FA1" w:rsidRDefault="00334FA1" w:rsidP="00334FA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7AD0"/>
          <w:sz w:val="36"/>
          <w:szCs w:val="36"/>
          <w:shd w:val="clear" w:color="auto" w:fill="FFFFFF"/>
        </w:rPr>
      </w:pPr>
      <w:r w:rsidRPr="00334FA1">
        <w:rPr>
          <w:rFonts w:ascii="Times New Roman" w:hAnsi="Times New Roman" w:cs="Times New Roman"/>
          <w:color w:val="007AD0"/>
          <w:sz w:val="36"/>
          <w:szCs w:val="36"/>
          <w:shd w:val="clear" w:color="auto" w:fill="FFFFFF"/>
        </w:rPr>
        <w:t xml:space="preserve">Проект </w:t>
      </w:r>
    </w:p>
    <w:p w:rsidR="00334FA1" w:rsidRPr="00334FA1" w:rsidRDefault="00334FA1" w:rsidP="00334F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7AD0"/>
          <w:sz w:val="36"/>
          <w:szCs w:val="36"/>
          <w:shd w:val="clear" w:color="auto" w:fill="FFFFFF"/>
        </w:rPr>
      </w:pPr>
      <w:r w:rsidRPr="00334FA1">
        <w:rPr>
          <w:rFonts w:ascii="Times New Roman" w:hAnsi="Times New Roman" w:cs="Times New Roman"/>
          <w:color w:val="007AD0"/>
          <w:sz w:val="36"/>
          <w:szCs w:val="36"/>
          <w:shd w:val="clear" w:color="auto" w:fill="FFFFFF"/>
        </w:rPr>
        <w:t>«Доступное дополнительное образование для детей»</w:t>
      </w:r>
    </w:p>
    <w:p w:rsidR="00334FA1" w:rsidRPr="00334FA1" w:rsidRDefault="00334FA1" w:rsidP="00334FA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7AD0"/>
          <w:sz w:val="36"/>
          <w:szCs w:val="36"/>
          <w:shd w:val="clear" w:color="auto" w:fill="FFFFFF"/>
        </w:rPr>
      </w:pPr>
    </w:p>
    <w:p w:rsidR="00334FA1" w:rsidRPr="00334FA1" w:rsidRDefault="00334FA1" w:rsidP="00334F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334FA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Администрация Дома пионеров и школьников доводит до Вашего сведения,  что  в рамках  Приоритетного проекта «Доступное дополнительное образование для детей»  прием учащихся на 2020-2021 учебный год будет производиться с сентября 2020 года </w:t>
      </w:r>
      <w:proofErr w:type="gramStart"/>
      <w:r w:rsidRPr="00334FA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через</w:t>
      </w:r>
      <w:proofErr w:type="gramEnd"/>
      <w:r w:rsidRPr="00334FA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</w:t>
      </w:r>
      <w:proofErr w:type="gramStart"/>
      <w:r w:rsidRPr="00334FA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Навигатор</w:t>
      </w:r>
      <w:proofErr w:type="gramEnd"/>
      <w:r w:rsidRPr="00334FA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дополнительного образования Республики Дагес</w:t>
      </w:r>
      <w:bookmarkStart w:id="0" w:name="_GoBack"/>
      <w:bookmarkEnd w:id="0"/>
      <w:r w:rsidRPr="00334FA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тан.</w:t>
      </w:r>
    </w:p>
    <w:p w:rsidR="00334FA1" w:rsidRPr="00334FA1" w:rsidRDefault="00334FA1" w:rsidP="00334FA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334FA1">
        <w:rPr>
          <w:rFonts w:ascii="Times New Roman" w:eastAsia="Times New Roman" w:hAnsi="Times New Roman" w:cs="Times New Roman"/>
          <w:b/>
          <w:bCs/>
          <w:color w:val="555555"/>
          <w:sz w:val="29"/>
          <w:szCs w:val="29"/>
          <w:lang w:eastAsia="ru-RU"/>
        </w:rPr>
        <w:t>Для того</w:t>
      </w:r>
      <w:proofErr w:type="gramStart"/>
      <w:r w:rsidRPr="00334FA1">
        <w:rPr>
          <w:rFonts w:ascii="Times New Roman" w:eastAsia="Times New Roman" w:hAnsi="Times New Roman" w:cs="Times New Roman"/>
          <w:b/>
          <w:bCs/>
          <w:color w:val="555555"/>
          <w:sz w:val="29"/>
          <w:szCs w:val="29"/>
          <w:lang w:eastAsia="ru-RU"/>
        </w:rPr>
        <w:t>,</w:t>
      </w:r>
      <w:proofErr w:type="gramEnd"/>
      <w:r w:rsidRPr="00334FA1">
        <w:rPr>
          <w:rFonts w:ascii="Times New Roman" w:eastAsia="Times New Roman" w:hAnsi="Times New Roman" w:cs="Times New Roman"/>
          <w:b/>
          <w:bCs/>
          <w:color w:val="555555"/>
          <w:sz w:val="29"/>
          <w:szCs w:val="29"/>
          <w:lang w:eastAsia="ru-RU"/>
        </w:rPr>
        <w:t xml:space="preserve"> чтобы записаться, необходимо выполнить несколько простых шагов:</w:t>
      </w:r>
    </w:p>
    <w:p w:rsidR="00334FA1" w:rsidRPr="00334FA1" w:rsidRDefault="00334FA1" w:rsidP="00334FA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334FA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1. Перейти по ссылке</w:t>
      </w:r>
      <w:r w:rsidRPr="00334FA1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 </w:t>
      </w:r>
      <w:r w:rsidRPr="00334FA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р05.навигатор</w:t>
      </w:r>
      <w:proofErr w:type="gramStart"/>
      <w:r w:rsidRPr="00334FA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.д</w:t>
      </w:r>
      <w:proofErr w:type="gramEnd"/>
      <w:r w:rsidRPr="00334FA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ети</w:t>
      </w:r>
    </w:p>
    <w:p w:rsidR="00334FA1" w:rsidRPr="00334FA1" w:rsidRDefault="00334FA1" w:rsidP="00334FA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334FA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2. Пройти регистрацию на сайте:</w:t>
      </w:r>
    </w:p>
    <w:p w:rsidR="00334FA1" w:rsidRPr="00334FA1" w:rsidRDefault="00334FA1" w:rsidP="00334FA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334FA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нажать "Регистрация";</w:t>
      </w:r>
    </w:p>
    <w:p w:rsidR="00334FA1" w:rsidRPr="00334FA1" w:rsidRDefault="00334FA1" w:rsidP="00334FA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334FA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выбрать муниципалитет "МО Новолакский район", ввести ФИО, </w:t>
      </w:r>
      <w:r w:rsidRPr="00334FA1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действующие номер телефона и адрес электронной почты </w:t>
      </w:r>
      <w:r w:rsidRPr="00334FA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(на почту придёт письмо </w:t>
      </w:r>
      <w:proofErr w:type="gramStart"/>
      <w:r w:rsidRPr="00334FA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с</w:t>
      </w:r>
      <w:proofErr w:type="gramEnd"/>
      <w:r w:rsidRPr="00334FA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ссылкой для подтверждения вашей регистрации), придумать пароль;</w:t>
      </w:r>
    </w:p>
    <w:p w:rsidR="00334FA1" w:rsidRPr="00334FA1" w:rsidRDefault="00334FA1" w:rsidP="00334FA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334FA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вам придёт письмо "Вы зарегистрированы в навигаторе дополнительного образования", будет необходимо перейти по ссылке для подтверждения вашей регистрации на сайте Навигатора;</w:t>
      </w:r>
    </w:p>
    <w:p w:rsidR="00334FA1" w:rsidRPr="00334FA1" w:rsidRDefault="00334FA1" w:rsidP="00334FA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334FA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пройти на сайт Навигатора и зайти под вашим логином и паролем;</w:t>
      </w:r>
    </w:p>
    <w:p w:rsidR="00334FA1" w:rsidRPr="00334FA1" w:rsidRDefault="00334FA1" w:rsidP="00334FA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334FA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3. Добавить ребёнка (детей):</w:t>
      </w:r>
    </w:p>
    <w:p w:rsidR="00334FA1" w:rsidRPr="00334FA1" w:rsidRDefault="00334FA1" w:rsidP="00334FA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334FA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Нажать на своё ФИО в правом верхнем углу;</w:t>
      </w:r>
    </w:p>
    <w:p w:rsidR="00334FA1" w:rsidRPr="00334FA1" w:rsidRDefault="00334FA1" w:rsidP="00334FA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334FA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Перейти на вкладку "Дети";</w:t>
      </w:r>
    </w:p>
    <w:p w:rsidR="00334FA1" w:rsidRPr="00334FA1" w:rsidRDefault="00334FA1" w:rsidP="00334FA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334FA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Нажать "Добавить ребёнка" - ввести ФИО и год рождения - "Сохранить";</w:t>
      </w:r>
    </w:p>
    <w:p w:rsidR="00334FA1" w:rsidRPr="00334FA1" w:rsidRDefault="00334FA1" w:rsidP="00334FA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334FA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4. Записать ребёнка в желаемый вам кружок:</w:t>
      </w:r>
    </w:p>
    <w:p w:rsidR="00334FA1" w:rsidRPr="00334FA1" w:rsidRDefault="00334FA1" w:rsidP="00334FA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334FA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Перейти на главную страницу навигатора (баннер в левом верхнем углу страницы);</w:t>
      </w:r>
    </w:p>
    <w:p w:rsidR="00334FA1" w:rsidRPr="00334FA1" w:rsidRDefault="00334FA1" w:rsidP="00334FA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334FA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В левой части страницы будет находиться "Гибкий поиск программ";</w:t>
      </w:r>
    </w:p>
    <w:p w:rsidR="00334FA1" w:rsidRPr="00334FA1" w:rsidRDefault="00334FA1" w:rsidP="00334FA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334FA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Муниципалитет – МО Новолакский район;</w:t>
      </w:r>
    </w:p>
    <w:p w:rsidR="00334FA1" w:rsidRPr="00334FA1" w:rsidRDefault="00334FA1" w:rsidP="00334FA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334FA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По желанию выберите направление, профиль и возраст ребёнка;</w:t>
      </w:r>
    </w:p>
    <w:p w:rsidR="00334FA1" w:rsidRPr="00334FA1" w:rsidRDefault="00334FA1" w:rsidP="00334FA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334FA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Нажмите "Найти" - вам откроется список всех доступных кружков, нажмите на желаемый кружок;</w:t>
      </w:r>
    </w:p>
    <w:p w:rsidR="00334FA1" w:rsidRPr="00334FA1" w:rsidRDefault="00334FA1" w:rsidP="00334FA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334FA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В левой части страницы нажмите "записаться";</w:t>
      </w:r>
    </w:p>
    <w:p w:rsidR="00334FA1" w:rsidRPr="00334FA1" w:rsidRDefault="00334FA1" w:rsidP="00334FA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334FA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Выберите группу и данные ребёнка. Если вы добавили несколько детей, необходимо будет удалить детей, которых вы не хотите записывать на данный кружок. Для этого нужно будет нажать на крестик справа от ФИО и года рождения ребёнка;</w:t>
      </w:r>
    </w:p>
    <w:p w:rsidR="00334FA1" w:rsidRPr="00334FA1" w:rsidRDefault="00334FA1" w:rsidP="00334FA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334FA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Нажать "Далее". На электронную почту вам придёт письмо о том, что ваша заявка ушла на рассмотрение.</w:t>
      </w:r>
    </w:p>
    <w:p w:rsidR="00334FA1" w:rsidRPr="00334FA1" w:rsidRDefault="00334FA1" w:rsidP="00334FA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334FA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По всем возникающим вопросам можно обратиться по телефону</w:t>
      </w:r>
      <w:r w:rsidRPr="00334FA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+79282874802</w:t>
      </w:r>
    </w:p>
    <w:p w:rsidR="00334FA1" w:rsidRPr="00334FA1" w:rsidRDefault="00334FA1" w:rsidP="00334FA1">
      <w:pPr>
        <w:ind w:firstLine="709"/>
        <w:rPr>
          <w:rFonts w:ascii="Times New Roman" w:hAnsi="Times New Roman" w:cs="Times New Roman"/>
        </w:rPr>
      </w:pPr>
    </w:p>
    <w:sectPr w:rsidR="00334FA1" w:rsidRPr="00334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432F9"/>
    <w:multiLevelType w:val="multilevel"/>
    <w:tmpl w:val="5DDE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A8C1DC7"/>
    <w:multiLevelType w:val="multilevel"/>
    <w:tmpl w:val="0AE2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ED41D4"/>
    <w:multiLevelType w:val="multilevel"/>
    <w:tmpl w:val="55B2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A1"/>
    <w:rsid w:val="00334FA1"/>
    <w:rsid w:val="00D1589E"/>
    <w:rsid w:val="00E4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F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Султанова</dc:creator>
  <cp:lastModifiedBy>Султанова</cp:lastModifiedBy>
  <cp:revision>1</cp:revision>
  <dcterms:created xsi:type="dcterms:W3CDTF">2021-03-31T05:35:00Z</dcterms:created>
  <dcterms:modified xsi:type="dcterms:W3CDTF">2021-03-31T05:37:00Z</dcterms:modified>
</cp:coreProperties>
</file>